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BEBBC4" w14:textId="77777777" w:rsidR="00D33DFA" w:rsidRDefault="00D33DFA" w:rsidP="00EC483A">
      <w:pPr>
        <w:spacing w:after="0" w:line="240" w:lineRule="auto"/>
        <w:ind w:left="5245"/>
        <w:rPr>
          <w:rFonts w:ascii="Times New Roman" w:hAnsi="Times New Roman" w:cs="Times New Roman"/>
        </w:rPr>
      </w:pPr>
      <w:bookmarkStart w:id="0" w:name="_GoBack"/>
      <w:bookmarkEnd w:id="0"/>
    </w:p>
    <w:p w14:paraId="66362365" w14:textId="77777777" w:rsidR="00D33DFA" w:rsidRDefault="00D33DFA" w:rsidP="0007122A">
      <w:pPr>
        <w:spacing w:after="0" w:line="240" w:lineRule="auto"/>
        <w:rPr>
          <w:rFonts w:ascii="Times New Roman" w:hAnsi="Times New Roman" w:cs="Times New Roman"/>
        </w:rPr>
      </w:pPr>
    </w:p>
    <w:p w14:paraId="45F8C7B0" w14:textId="77777777" w:rsidR="00D33DFA" w:rsidRDefault="00D33DFA" w:rsidP="00D33D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7122A">
        <w:rPr>
          <w:rFonts w:ascii="Times New Roman" w:hAnsi="Times New Roman" w:cs="Times New Roman"/>
          <w:b/>
        </w:rPr>
        <w:t>Каталог координат характерных точек границ публичного сервитута</w:t>
      </w:r>
    </w:p>
    <w:p w14:paraId="74117749" w14:textId="77777777" w:rsidR="00D33DFA" w:rsidRDefault="00D33DFA" w:rsidP="00D33D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1A2F3E" w14:textId="2403C081" w:rsidR="00D33DFA" w:rsidRPr="0007122A" w:rsidRDefault="00D33DFA" w:rsidP="00D33DFA">
      <w:pPr>
        <w:spacing w:after="0" w:line="240" w:lineRule="auto"/>
        <w:rPr>
          <w:rFonts w:ascii="Times New Roman" w:hAnsi="Times New Roman" w:cs="Times New Roman"/>
          <w:b/>
        </w:rPr>
      </w:pPr>
      <w:r w:rsidRPr="0007122A">
        <w:rPr>
          <w:rFonts w:ascii="Times New Roman" w:hAnsi="Times New Roman" w:cs="Times New Roman"/>
        </w:rPr>
        <w:t xml:space="preserve">Площадь: </w:t>
      </w:r>
      <w:r w:rsidR="008C0AD5">
        <w:rPr>
          <w:rFonts w:ascii="Times New Roman" w:hAnsi="Times New Roman" w:cs="Times New Roman"/>
          <w:b/>
        </w:rPr>
        <w:t>6</w:t>
      </w:r>
      <w:r w:rsidR="00E27FAA" w:rsidRPr="001548D0">
        <w:rPr>
          <w:rFonts w:ascii="Times New Roman" w:hAnsi="Times New Roman" w:cs="Times New Roman"/>
          <w:b/>
        </w:rPr>
        <w:t>12</w:t>
      </w:r>
      <w:r w:rsidRPr="0007122A">
        <w:rPr>
          <w:rFonts w:ascii="Times New Roman" w:hAnsi="Times New Roman" w:cs="Times New Roman"/>
          <w:b/>
        </w:rPr>
        <w:t xml:space="preserve"> кв. м</w:t>
      </w:r>
    </w:p>
    <w:p w14:paraId="509343F3" w14:textId="77777777" w:rsidR="00D33DFA" w:rsidRDefault="00D33DFA" w:rsidP="00D33DFA">
      <w:pPr>
        <w:spacing w:after="0" w:line="240" w:lineRule="auto"/>
        <w:rPr>
          <w:rFonts w:ascii="Times New Roman" w:hAnsi="Times New Roman" w:cs="Times New Roman"/>
          <w:b/>
        </w:rPr>
      </w:pPr>
      <w:r w:rsidRPr="0007122A">
        <w:rPr>
          <w:rFonts w:ascii="Times New Roman" w:hAnsi="Times New Roman" w:cs="Times New Roman"/>
        </w:rPr>
        <w:t xml:space="preserve">Система координат: </w:t>
      </w:r>
      <w:r w:rsidRPr="0007122A">
        <w:rPr>
          <w:rFonts w:ascii="Times New Roman" w:hAnsi="Times New Roman" w:cs="Times New Roman"/>
          <w:b/>
        </w:rPr>
        <w:t>СК-1964</w:t>
      </w:r>
    </w:p>
    <w:p w14:paraId="3CA2A6BB" w14:textId="77777777" w:rsidR="00066D5C" w:rsidRDefault="00066D5C" w:rsidP="00D33DFA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8929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992"/>
        <w:gridCol w:w="992"/>
        <w:gridCol w:w="709"/>
        <w:gridCol w:w="851"/>
        <w:gridCol w:w="1245"/>
        <w:gridCol w:w="15"/>
        <w:gridCol w:w="15"/>
        <w:gridCol w:w="1125"/>
        <w:gridCol w:w="9"/>
        <w:gridCol w:w="996"/>
      </w:tblGrid>
      <w:tr w:rsidR="006E0CEB" w:rsidRPr="00780B9E" w14:paraId="53A06A62" w14:textId="77777777" w:rsidTr="00DE3D5C">
        <w:trPr>
          <w:trHeight w:hRule="exact" w:val="227"/>
          <w:jc w:val="center"/>
        </w:trPr>
        <w:tc>
          <w:tcPr>
            <w:tcW w:w="3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32B86" w14:textId="77777777" w:rsidR="006E0CEB" w:rsidRPr="00780B9E" w:rsidRDefault="006E0CEB" w:rsidP="0032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0B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Описание характерных точек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99A7C" w14:textId="77777777" w:rsidR="006E0CEB" w:rsidRPr="00780B9E" w:rsidRDefault="006E0CEB" w:rsidP="0006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429D" w14:textId="77777777" w:rsidR="006E0CEB" w:rsidRPr="00780B9E" w:rsidRDefault="006E0CEB" w:rsidP="0032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0B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Описание характерных точек</w:t>
            </w:r>
          </w:p>
        </w:tc>
      </w:tr>
      <w:tr w:rsidR="006E0CEB" w:rsidRPr="00780B9E" w14:paraId="3D8EBB73" w14:textId="77777777" w:rsidTr="00DE3D5C">
        <w:trPr>
          <w:trHeight w:hRule="exact" w:val="227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E1A47" w14:textId="77777777" w:rsidR="006E0CEB" w:rsidRPr="00780B9E" w:rsidRDefault="006E0CEB" w:rsidP="0032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0B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точек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E61E" w14:textId="77777777" w:rsidR="006E0CEB" w:rsidRPr="00780B9E" w:rsidRDefault="006E0CEB" w:rsidP="0032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0B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координаты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2DBF2" w14:textId="77777777" w:rsidR="006E0CEB" w:rsidRPr="00780B9E" w:rsidRDefault="006E0CEB" w:rsidP="0032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0B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длина линии, м</w:t>
            </w: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  <w:vAlign w:val="center"/>
          </w:tcPr>
          <w:p w14:paraId="12DCC4F5" w14:textId="77777777" w:rsidR="006E0CEB" w:rsidRPr="00780B9E" w:rsidRDefault="006E0CEB" w:rsidP="0006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7CB003" w14:textId="77777777" w:rsidR="006E0CEB" w:rsidRPr="00780B9E" w:rsidRDefault="006E0CEB" w:rsidP="0032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0B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точек</w:t>
            </w:r>
          </w:p>
        </w:tc>
        <w:tc>
          <w:tcPr>
            <w:tcW w:w="24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94817" w14:textId="77777777" w:rsidR="006E0CEB" w:rsidRPr="00780B9E" w:rsidRDefault="006E0CEB" w:rsidP="0032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0B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координаты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CF94DD" w14:textId="77777777" w:rsidR="006E0CEB" w:rsidRPr="00780B9E" w:rsidRDefault="006E0CEB" w:rsidP="0032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0B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длина линии, м</w:t>
            </w:r>
          </w:p>
        </w:tc>
      </w:tr>
      <w:tr w:rsidR="006E0CEB" w:rsidRPr="00780B9E" w14:paraId="5BBF38B8" w14:textId="77777777" w:rsidTr="00DE3D5C">
        <w:trPr>
          <w:trHeight w:hRule="exact" w:val="227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A0A76" w14:textId="77777777" w:rsidR="006E0CEB" w:rsidRPr="00780B9E" w:rsidRDefault="006E0CEB" w:rsidP="0032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028FC" w14:textId="77777777" w:rsidR="006E0CEB" w:rsidRPr="00780B9E" w:rsidRDefault="006E0CEB" w:rsidP="0032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0B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X,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1666" w14:textId="77777777" w:rsidR="006E0CEB" w:rsidRPr="00780B9E" w:rsidRDefault="006E0CEB" w:rsidP="0032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0B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Y, м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53281" w14:textId="77777777" w:rsidR="006E0CEB" w:rsidRPr="00780B9E" w:rsidRDefault="006E0CEB" w:rsidP="0032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left w:val="nil"/>
              <w:right w:val="single" w:sz="4" w:space="0" w:color="auto"/>
            </w:tcBorders>
            <w:vAlign w:val="center"/>
          </w:tcPr>
          <w:p w14:paraId="1ECF44A0" w14:textId="77777777" w:rsidR="006E0CEB" w:rsidRPr="00780B9E" w:rsidRDefault="006E0CEB" w:rsidP="00066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65BA" w14:textId="77777777" w:rsidR="006E0CEB" w:rsidRPr="00780B9E" w:rsidRDefault="006E0CEB" w:rsidP="0032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33B81" w14:textId="77777777" w:rsidR="006E0CEB" w:rsidRPr="00780B9E" w:rsidRDefault="006E0CEB" w:rsidP="0032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0B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X, 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EA0C7" w14:textId="77777777" w:rsidR="006E0CEB" w:rsidRPr="00780B9E" w:rsidRDefault="006E0CEB" w:rsidP="0032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80B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Y, м</w:t>
            </w:r>
          </w:p>
        </w:tc>
        <w:tc>
          <w:tcPr>
            <w:tcW w:w="9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AEC3" w14:textId="77777777" w:rsidR="006E0CEB" w:rsidRPr="00780B9E" w:rsidRDefault="006E0CEB" w:rsidP="00324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84D6C" w:rsidRPr="00DF576D" w14:paraId="76C0F60C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C86E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8F8C7" w14:textId="3013F131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88364,29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CDBCF" w14:textId="21DA4FB2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123496,46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753B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E033AE4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0A3A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504543" w14:textId="65AEB9EB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88342,53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DEE4A" w14:textId="270FE97A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123480,39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B4347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51C22BCD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22D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1954E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9AD32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64B87" w14:textId="54F0DE16" w:rsidR="00607E05" w:rsidRPr="00DF576D" w:rsidRDefault="00E27FAA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44C5741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30F3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AEE067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3884A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0538D" w14:textId="137F6F6D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</w:tr>
      <w:tr w:rsidR="00584D6C" w:rsidRPr="00DF576D" w14:paraId="3D2BA633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40AD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8E13A" w14:textId="07DB636B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88363,95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52046" w14:textId="19A38E0C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123498,17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3EBBB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9E737A8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EEFE3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55B8B9" w14:textId="3545E448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88344,06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C6234" w14:textId="17A33224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123479,55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04C4B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2720B3AD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BAE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641F5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D082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EAA31" w14:textId="2C67D36E" w:rsidR="00607E05" w:rsidRPr="00DF576D" w:rsidRDefault="00E27FAA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093F477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4AD5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41796F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C900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E74B9" w14:textId="711EAB8C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</w:tr>
      <w:tr w:rsidR="00584D6C" w:rsidRPr="00DF576D" w14:paraId="48CD43A2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BEDA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B8438" w14:textId="0CE96B42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88363,32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C15B7" w14:textId="17E385DC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123499,79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9B7E5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9407853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4F879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CF825" w14:textId="18DC5EB5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88345,71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89A81" w14:textId="241AAAA3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123478,99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C1278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5DF3CF15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886FB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EF897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3958B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CC36C" w14:textId="255FD03C" w:rsidR="00607E05" w:rsidRPr="00DF576D" w:rsidRDefault="00E27FAA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5D1DC7A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10C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04A80A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F6A3D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B8180" w14:textId="190A6FE4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</w:tr>
      <w:tr w:rsidR="00584D6C" w:rsidRPr="00DF576D" w14:paraId="61D8D3EA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52AF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CFFA9" w14:textId="2168B453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88362,42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8A213" w14:textId="17AD2D0C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123501,28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EAF22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E118B7B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0EF9C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950C50" w14:textId="622F3EFC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88347,43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62E54" w14:textId="3D904047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123478,73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C417A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4D86804A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695BE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B7CC7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EC792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AE775" w14:textId="5F1610D6" w:rsidR="00607E05" w:rsidRPr="00DF576D" w:rsidRDefault="00E27FAA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CEE4EEA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657EC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7EEAC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C12BB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74607" w14:textId="3296CB11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</w:tr>
      <w:tr w:rsidR="00584D6C" w:rsidRPr="00DF576D" w14:paraId="4336FCEB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7990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86B9F" w14:textId="3B927A9A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88361,27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57239" w14:textId="1EFA5829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123502,59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BEF25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6020A6D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6C2F9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82C052" w14:textId="02A2F04F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88349,17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8D8EA" w14:textId="2A5C6755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123478,76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65BA7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4ECA3950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1A8C0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39E60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F8D6F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1BCE3" w14:textId="4363174C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AF8079C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DFE2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C1D6BE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7F165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47647" w14:textId="5C3CD5A8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6,96</w:t>
            </w:r>
          </w:p>
        </w:tc>
      </w:tr>
      <w:tr w:rsidR="00584D6C" w:rsidRPr="00DF576D" w14:paraId="0E57FD68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5A2C2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1BE26" w14:textId="1A518CC4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88359,91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89132" w14:textId="5CF697F1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123503,69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6F964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1AA3D15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1A9B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678D32" w14:textId="2D13A671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88356,09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06552" w14:textId="22FCD0B0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123479,52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BD06E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66B8A7DA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1326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79F64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4A9079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5674C" w14:textId="03925A7A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5A89353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79EC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DA1100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B04AA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EDB87" w14:textId="5C7CF81F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</w:tr>
      <w:tr w:rsidR="00584D6C" w:rsidRPr="00DF576D" w14:paraId="2A08BF9F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C3FEB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CFF86" w14:textId="50CD049D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88358,38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399C2" w14:textId="782A851F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123504,52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E9EC3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16D7F46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87180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E729DE" w14:textId="0F8E4268" w:rsidR="00584D6C" w:rsidRPr="00E27FAA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88357,8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E18EB" w14:textId="6BE40687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123479,86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EBF2C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62B8A136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F8ED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95E7C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A9257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CDE88" w14:textId="3753F67C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531F9D2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9D53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5766C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CE619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43740" w14:textId="43226809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</w:tr>
      <w:tr w:rsidR="00584D6C" w:rsidRPr="00DF576D" w14:paraId="3CA9E2F6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8455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AAA6B" w14:textId="28B91420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88356,73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86FD0" w14:textId="0B7FBD64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123505,08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64717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3524278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B044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92DCCD" w14:textId="1472994B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88359,42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D6281" w14:textId="2BD68690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123480,49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8C8BD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2CB70D86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CB36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4BA47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AD93C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CA96A" w14:textId="0D6E9F3E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2BC2073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A68E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437A11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EA7E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C3EEE" w14:textId="1B1D097A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</w:tr>
      <w:tr w:rsidR="00584D6C" w:rsidRPr="00DF576D" w14:paraId="30D58EC2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9816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D45A1" w14:textId="61078309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88355,01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50FD2" w14:textId="6A645411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123505,35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0CDF6E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4E44744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EE069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43D46B" w14:textId="61D21D9F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88360,91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8D027" w14:textId="38560954" w:rsidR="00584D6C" w:rsidRPr="00E27FAA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123481,4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66CB8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414B8E65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27FFF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5131C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AD8DC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E58E5" w14:textId="7F599A87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6C53577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0DBC4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1BB743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23CA3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D1501" w14:textId="24A58A23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</w:tr>
      <w:tr w:rsidR="00584D6C" w:rsidRPr="00DF576D" w14:paraId="6C47D049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29A07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BB026" w14:textId="7219683F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88353,26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15EB9" w14:textId="0C2FE408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123505,31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BAC88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3D6C8A1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9FA2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87C6D7" w14:textId="259687E0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88362,22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420C4" w14:textId="5F8E19BB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123482,55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9D6F2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1B45A40F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E8093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74B37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D3F37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F10B3" w14:textId="54DDD04E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6,95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DA07632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4DD5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2DACFD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219C2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31BFE" w14:textId="3871E513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</w:tr>
      <w:tr w:rsidR="00584D6C" w:rsidRPr="00DF576D" w14:paraId="57CE0C01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A38C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6125E" w14:textId="705A1F98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88346,35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B7831" w14:textId="02A44B44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123504,55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EB3B0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7503025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C0AD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138064" w14:textId="5C3D90BA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88363,32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16A7A" w14:textId="007B983A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123483,91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E7E3F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3F76A51C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F6964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AF1CD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B2276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5CC4D" w14:textId="7D3C4527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2AB9218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80C1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284461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41607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DEDBF" w14:textId="17D56C5B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</w:tr>
      <w:tr w:rsidR="00584D6C" w:rsidRPr="00DF576D" w14:paraId="5D527EC8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EC27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86ADB" w14:textId="60885758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88344,64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859D5" w14:textId="1EA23BD7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123504,21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B0708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399C920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596FC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3E0A86" w14:textId="43986FC7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88364,15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6B3BD" w14:textId="010CC880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123485,44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A1348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3E33F69A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69F64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D85EA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7198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B40BD" w14:textId="4DCF301B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00F4D55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71F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F2ADD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C1362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09228" w14:textId="5CA89107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</w:tr>
      <w:tr w:rsidR="00584D6C" w:rsidRPr="00DF576D" w14:paraId="6D3713ED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84557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8FAD1" w14:textId="209082EF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88343,01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AE019" w14:textId="3BCA837E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123503,58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3CD17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BAFB30F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4022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2A3198" w14:textId="64C1C68E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88364,71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D5483" w14:textId="7F645DCE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123487,09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FD339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15A71860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4611B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E4C4F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24425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D2A4A" w14:textId="5BCB945E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45C339F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3355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FEEBD2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983A6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C4D87" w14:textId="3C9088A1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</w:tr>
      <w:tr w:rsidR="00584D6C" w:rsidRPr="00DF576D" w14:paraId="0869DA27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D6AB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E3603" w14:textId="414C57C6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88341,52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AED67" w14:textId="02FBEAA0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123502,68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259DF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0BE5E23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18F1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FABAD" w14:textId="01385398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88364,98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A0067" w14:textId="436966D7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123488,81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E2477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20C7AF7B" w14:textId="77777777" w:rsidTr="00DE3D5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2B374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B4634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1034C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83C40" w14:textId="65A9AD43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C6C1B39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277B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0885A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BC97A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D0C90" w14:textId="0A84E0C4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</w:tr>
      <w:tr w:rsidR="00584D6C" w:rsidRPr="00DF576D" w14:paraId="209EB68E" w14:textId="77777777" w:rsidTr="00DE3D5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3B9E2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ECF6B" w14:textId="3648A324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88340,21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81E2D" w14:textId="6B3ED249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123501,53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A8A2E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E13B47F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1EF1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AFBCE0" w14:textId="6251AB4A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88364,94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D8F21" w14:textId="5AB13A30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123490,55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8AFD7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0C71CCDC" w14:textId="77777777" w:rsidTr="00DE3D5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E2B59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1ACEE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3F7C3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4AA62" w14:textId="5CDA76AC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2F97ACC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AE10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6A805F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B66D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55E5D" w14:textId="71C14423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5,95</w:t>
            </w:r>
          </w:p>
        </w:tc>
      </w:tr>
      <w:tr w:rsidR="001548D0" w:rsidRPr="00DF576D" w14:paraId="37C5007C" w14:textId="77777777" w:rsidTr="00A738FF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CDACF" w14:textId="77777777" w:rsidR="001548D0" w:rsidRPr="00DF576D" w:rsidRDefault="001548D0" w:rsidP="001548D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2E43B" w14:textId="654E88AF" w:rsidR="001548D0" w:rsidRPr="00DF576D" w:rsidRDefault="001548D0" w:rsidP="001548D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88339,12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A8BA5" w14:textId="537CD7E6" w:rsidR="001548D0" w:rsidRPr="00DF576D" w:rsidRDefault="001548D0" w:rsidP="001548D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123500,17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BF51B" w14:textId="77777777" w:rsidR="001548D0" w:rsidRPr="00DF576D" w:rsidRDefault="001548D0" w:rsidP="001548D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437078A" w14:textId="77777777" w:rsidR="001548D0" w:rsidRPr="00DF576D" w:rsidRDefault="001548D0" w:rsidP="00154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2733" w14:textId="77777777" w:rsidR="001548D0" w:rsidRPr="00DF576D" w:rsidRDefault="001548D0" w:rsidP="001548D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D1C935" w14:textId="4C520AB7" w:rsidR="001548D0" w:rsidRPr="00DF576D" w:rsidRDefault="001548D0" w:rsidP="001548D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88364,29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0F5DB" w14:textId="0271FDC1" w:rsidR="001548D0" w:rsidRPr="00DF576D" w:rsidRDefault="001548D0" w:rsidP="001548D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123496,46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4B94A" w14:textId="77777777" w:rsidR="001548D0" w:rsidRPr="00DF576D" w:rsidRDefault="001548D0" w:rsidP="001548D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07D1A5CE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05C2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C2C7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2CB70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36B59" w14:textId="6DF92E29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54C9D8C6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6" w:type="dxa"/>
            <w:gridSpan w:val="7"/>
            <w:tcBorders>
              <w:top w:val="single" w:sz="4" w:space="0" w:color="auto"/>
            </w:tcBorders>
            <w:vAlign w:val="center"/>
          </w:tcPr>
          <w:p w14:paraId="5E8DFA8C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4D6C" w:rsidRPr="00DF576D" w14:paraId="2F08B763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7441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29FBA" w14:textId="6DC3AA1C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88338,28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692A9" w14:textId="568A1350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123498,64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55369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6CBD99D7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0C3BDDF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bottom"/>
          </w:tcPr>
          <w:p w14:paraId="3057FC17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14:paraId="3A6EBD4C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shd w:val="clear" w:color="auto" w:fill="auto"/>
            <w:vAlign w:val="bottom"/>
          </w:tcPr>
          <w:p w14:paraId="4560D644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18EA0870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00BC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0E80C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2FFE1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F4DC2" w14:textId="6AF04282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31C6B80F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2F8FF437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bottom"/>
          </w:tcPr>
          <w:p w14:paraId="40989EE6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14:paraId="3A14AAE2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shd w:val="clear" w:color="auto" w:fill="auto"/>
            <w:vAlign w:val="bottom"/>
          </w:tcPr>
          <w:p w14:paraId="45EC64F6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4D6C" w:rsidRPr="00DF576D" w14:paraId="1D51555A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266B5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B2C89" w14:textId="2BE3EC61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88337,72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284421" w14:textId="7AFEAD25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123496,99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AA751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6A819588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8526AB6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bottom"/>
          </w:tcPr>
          <w:p w14:paraId="5CD47599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14:paraId="5DB0523C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shd w:val="clear" w:color="auto" w:fill="auto"/>
            <w:vAlign w:val="bottom"/>
          </w:tcPr>
          <w:p w14:paraId="504FB7F7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79234174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41045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11835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A8DBC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C2F07" w14:textId="255C9C61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5AC4EF31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01907DC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bottom"/>
          </w:tcPr>
          <w:p w14:paraId="6B4F73B0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14:paraId="62160EF0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shd w:val="clear" w:color="auto" w:fill="auto"/>
            <w:vAlign w:val="bottom"/>
          </w:tcPr>
          <w:p w14:paraId="0347EB87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4D6C" w:rsidRPr="00DF576D" w14:paraId="1554C31E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EDD0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A19E9" w14:textId="73958223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88337,46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0AED9" w14:textId="57EA396E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123495,27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0A54E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51927F72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C3017A5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bottom"/>
          </w:tcPr>
          <w:p w14:paraId="5C080FF9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shd w:val="clear" w:color="auto" w:fill="auto"/>
            <w:vAlign w:val="bottom"/>
          </w:tcPr>
          <w:p w14:paraId="3C59A730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shd w:val="clear" w:color="auto" w:fill="auto"/>
            <w:vAlign w:val="bottom"/>
          </w:tcPr>
          <w:p w14:paraId="566FAD36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28BD680A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E08D9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65A74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8E41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318EE" w14:textId="55090DFB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69301C61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5BD9EBC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shd w:val="clear" w:color="auto" w:fill="auto"/>
            <w:vAlign w:val="bottom"/>
          </w:tcPr>
          <w:p w14:paraId="067F88EA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gridSpan w:val="3"/>
            <w:shd w:val="clear" w:color="auto" w:fill="auto"/>
            <w:vAlign w:val="bottom"/>
          </w:tcPr>
          <w:p w14:paraId="65B41ACC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shd w:val="clear" w:color="auto" w:fill="auto"/>
            <w:vAlign w:val="bottom"/>
          </w:tcPr>
          <w:p w14:paraId="4975013D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4D6C" w:rsidRPr="00DF576D" w14:paraId="00004BF5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0A2C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BF8D9" w14:textId="0709D597" w:rsidR="00584D6C" w:rsidRPr="00E27FAA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88337,5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685E2" w14:textId="4A720F5C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123493,52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AFC0D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33046D78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BE85A0D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shd w:val="clear" w:color="auto" w:fill="auto"/>
            <w:vAlign w:val="bottom"/>
          </w:tcPr>
          <w:p w14:paraId="2BD38D2D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gridSpan w:val="3"/>
            <w:shd w:val="clear" w:color="auto" w:fill="auto"/>
            <w:vAlign w:val="bottom"/>
          </w:tcPr>
          <w:p w14:paraId="6DDBB2C3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shd w:val="clear" w:color="auto" w:fill="auto"/>
            <w:vAlign w:val="bottom"/>
          </w:tcPr>
          <w:p w14:paraId="2065E49E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30F4FA9B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9F37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ED712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DD03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99F6E" w14:textId="3612DA94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5,93</w:t>
            </w: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32460372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42FF0701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shd w:val="clear" w:color="auto" w:fill="auto"/>
            <w:vAlign w:val="bottom"/>
          </w:tcPr>
          <w:p w14:paraId="4CBC7BFE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gridSpan w:val="3"/>
            <w:shd w:val="clear" w:color="auto" w:fill="auto"/>
            <w:vAlign w:val="bottom"/>
          </w:tcPr>
          <w:p w14:paraId="75ED95D0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shd w:val="clear" w:color="auto" w:fill="auto"/>
            <w:vAlign w:val="bottom"/>
          </w:tcPr>
          <w:p w14:paraId="369944E6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4D6C" w:rsidRPr="00DF576D" w14:paraId="5F574F60" w14:textId="77777777" w:rsidTr="00584D6C">
        <w:trPr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D7FD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0C9EC" w14:textId="25671232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88338,14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F2161" w14:textId="126E2A1F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123487,62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03405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36487CFB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5EF88DF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5" w:type="dxa"/>
            <w:shd w:val="clear" w:color="auto" w:fill="auto"/>
            <w:vAlign w:val="bottom"/>
          </w:tcPr>
          <w:p w14:paraId="216284C4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gridSpan w:val="3"/>
            <w:shd w:val="clear" w:color="auto" w:fill="auto"/>
            <w:vAlign w:val="bottom"/>
          </w:tcPr>
          <w:p w14:paraId="5B8C1E0E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shd w:val="clear" w:color="auto" w:fill="auto"/>
            <w:vAlign w:val="bottom"/>
          </w:tcPr>
          <w:p w14:paraId="2969EA89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43501BF7" w14:textId="77777777" w:rsidTr="00584D6C">
        <w:trPr>
          <w:gridAfter w:val="6"/>
          <w:wAfter w:w="3405" w:type="dxa"/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0C43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C3FE1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B76E6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D3F6F" w14:textId="4AAD6073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42972BB0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C73D8C7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4D6C" w:rsidRPr="00DF576D" w14:paraId="27FD0194" w14:textId="77777777" w:rsidTr="00584D6C">
        <w:trPr>
          <w:gridAfter w:val="6"/>
          <w:wAfter w:w="3405" w:type="dxa"/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AC1E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0EF7E" w14:textId="26F4F290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88338,48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05A2A" w14:textId="746910EA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123485,91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FC93C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66A7E3AD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1D65EBB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640BECF4" w14:textId="77777777" w:rsidTr="00584D6C">
        <w:trPr>
          <w:gridAfter w:val="6"/>
          <w:wAfter w:w="3405" w:type="dxa"/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255D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41976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17D1D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992AF" w14:textId="6E0FC055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0F0D128D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38D6FF0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4D6C" w:rsidRPr="00DF576D" w14:paraId="6E8BD07F" w14:textId="77777777" w:rsidTr="00584D6C">
        <w:trPr>
          <w:gridAfter w:val="6"/>
          <w:wAfter w:w="3405" w:type="dxa"/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E3145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4FBBC" w14:textId="5C30CD7C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88339,11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A22B4" w14:textId="01FC239A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123484,28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23133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4D365B40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9578B67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01F0465E" w14:textId="77777777" w:rsidTr="00584D6C">
        <w:trPr>
          <w:gridAfter w:val="6"/>
          <w:wAfter w:w="3405" w:type="dxa"/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8F6D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D02AA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C2B32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1E52B" w14:textId="45A91B9A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1,75</w:t>
            </w: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56A191D0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F63C7AF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4D6C" w:rsidRPr="00DF576D" w14:paraId="39A5EB70" w14:textId="77777777" w:rsidTr="00584D6C">
        <w:trPr>
          <w:gridAfter w:val="6"/>
          <w:wAfter w:w="3405" w:type="dxa"/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23B1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E2934" w14:textId="06649E0C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88340,02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F69A9" w14:textId="035F4EF9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123482,79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553F6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28C2B67F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0DFED78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0D2DF897" w14:textId="77777777" w:rsidTr="00584D6C">
        <w:trPr>
          <w:gridAfter w:val="6"/>
          <w:wAfter w:w="3405" w:type="dxa"/>
          <w:trHeight w:hRule="exact" w:val="227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5EF2C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52966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213A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8F98F" w14:textId="7CC8809D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058AC183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372E7AE8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84D6C" w:rsidRPr="00DF576D" w14:paraId="4439C542" w14:textId="77777777" w:rsidTr="00584D6C">
        <w:trPr>
          <w:gridAfter w:val="6"/>
          <w:wAfter w:w="3405" w:type="dxa"/>
          <w:trHeight w:hRule="exact"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7852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F57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2B5DD" w14:textId="3A647ADE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88341,17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78B1E" w14:textId="6665DA1E" w:rsidR="00584D6C" w:rsidRPr="00DF576D" w:rsidRDefault="00E27FAA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27F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123481,48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D0E1B4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</w:tcBorders>
            <w:vAlign w:val="center"/>
          </w:tcPr>
          <w:p w14:paraId="566F8E21" w14:textId="77777777" w:rsidR="00584D6C" w:rsidRPr="00DF576D" w:rsidRDefault="00584D6C" w:rsidP="00584D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0AC7CBB" w14:textId="77777777" w:rsidR="00584D6C" w:rsidRPr="00DF576D" w:rsidRDefault="00584D6C" w:rsidP="00584D6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07E05" w:rsidRPr="00DF576D" w14:paraId="3C9A438B" w14:textId="77777777" w:rsidTr="00584D6C">
        <w:trPr>
          <w:gridAfter w:val="6"/>
          <w:wAfter w:w="3405" w:type="dxa"/>
          <w:trHeight w:hRule="exact" w:val="22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15F12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93D8A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A7E51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CE98E" w14:textId="3B7AE831" w:rsidR="00607E05" w:rsidRPr="00DF576D" w:rsidRDefault="009B40C7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B40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  <w:vAlign w:val="center"/>
          </w:tcPr>
          <w:p w14:paraId="27A8B74B" w14:textId="77777777" w:rsidR="00607E05" w:rsidRPr="00DF576D" w:rsidRDefault="00607E05" w:rsidP="00607E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E8C6F66" w14:textId="77777777" w:rsidR="00607E05" w:rsidRPr="00DF576D" w:rsidRDefault="00607E05" w:rsidP="00607E0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051DFAC6" w14:textId="77777777" w:rsidR="00D33DFA" w:rsidRPr="0007122A" w:rsidRDefault="00D33DFA" w:rsidP="009536BF">
      <w:pPr>
        <w:spacing w:after="0" w:line="240" w:lineRule="auto"/>
        <w:rPr>
          <w:rFonts w:ascii="Times New Roman" w:hAnsi="Times New Roman" w:cs="Times New Roman"/>
        </w:rPr>
      </w:pPr>
    </w:p>
    <w:sectPr w:rsidR="00D33DFA" w:rsidRPr="0007122A" w:rsidSect="009B195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3EE"/>
    <w:rsid w:val="000023F2"/>
    <w:rsid w:val="00045BDF"/>
    <w:rsid w:val="0005462D"/>
    <w:rsid w:val="00066639"/>
    <w:rsid w:val="00066D5C"/>
    <w:rsid w:val="0007122A"/>
    <w:rsid w:val="000C4966"/>
    <w:rsid w:val="001548D0"/>
    <w:rsid w:val="0025479D"/>
    <w:rsid w:val="003243A9"/>
    <w:rsid w:val="0033031E"/>
    <w:rsid w:val="003D3EC2"/>
    <w:rsid w:val="004B282E"/>
    <w:rsid w:val="00584D6C"/>
    <w:rsid w:val="00590E8D"/>
    <w:rsid w:val="00607E05"/>
    <w:rsid w:val="006A7BB0"/>
    <w:rsid w:val="006C661A"/>
    <w:rsid w:val="006E0884"/>
    <w:rsid w:val="006E0CEB"/>
    <w:rsid w:val="007161F5"/>
    <w:rsid w:val="007673EE"/>
    <w:rsid w:val="00780B9E"/>
    <w:rsid w:val="008C0AD5"/>
    <w:rsid w:val="008D7C63"/>
    <w:rsid w:val="00925A69"/>
    <w:rsid w:val="00925BC7"/>
    <w:rsid w:val="00931440"/>
    <w:rsid w:val="009536BF"/>
    <w:rsid w:val="009B1953"/>
    <w:rsid w:val="009B40C7"/>
    <w:rsid w:val="00A676EE"/>
    <w:rsid w:val="00B21407"/>
    <w:rsid w:val="00D33DFA"/>
    <w:rsid w:val="00DB17FA"/>
    <w:rsid w:val="00DD244F"/>
    <w:rsid w:val="00DE3D5C"/>
    <w:rsid w:val="00DF576D"/>
    <w:rsid w:val="00E27FAA"/>
    <w:rsid w:val="00E82147"/>
    <w:rsid w:val="00EC483A"/>
    <w:rsid w:val="00F63A37"/>
    <w:rsid w:val="00FC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B8E8D0"/>
  <w15:chartTrackingRefBased/>
  <w15:docId w15:val="{C0AF78E0-4D8E-4606-B9E1-486E38EB5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33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3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Силачева Юлия Николаевна</cp:lastModifiedBy>
  <cp:revision>35</cp:revision>
  <cp:lastPrinted>2024-03-19T13:41:00Z</cp:lastPrinted>
  <dcterms:created xsi:type="dcterms:W3CDTF">2024-02-27T11:37:00Z</dcterms:created>
  <dcterms:modified xsi:type="dcterms:W3CDTF">2025-05-07T11:44:00Z</dcterms:modified>
</cp:coreProperties>
</file>